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A604" w14:textId="73F900F5" w:rsidR="002735D6" w:rsidRDefault="002735D6" w:rsidP="002735D6">
      <w:pPr>
        <w:jc w:val="center"/>
      </w:pPr>
      <w:r w:rsidRPr="002735D6">
        <w:rPr>
          <w:sz w:val="36"/>
          <w:szCs w:val="36"/>
        </w:rPr>
        <w:t xml:space="preserve">Vær med </w:t>
      </w:r>
      <w:r>
        <w:rPr>
          <w:sz w:val="36"/>
          <w:szCs w:val="36"/>
        </w:rPr>
        <w:t>på</w:t>
      </w:r>
      <w:r w:rsidRPr="002735D6">
        <w:rPr>
          <w:sz w:val="36"/>
          <w:szCs w:val="36"/>
        </w:rPr>
        <w:t xml:space="preserve"> en </w:t>
      </w:r>
      <w:r>
        <w:rPr>
          <w:sz w:val="36"/>
          <w:szCs w:val="36"/>
        </w:rPr>
        <w:t>F</w:t>
      </w:r>
      <w:r w:rsidRPr="002735D6">
        <w:rPr>
          <w:sz w:val="36"/>
          <w:szCs w:val="36"/>
        </w:rPr>
        <w:t>orenklet Dagfolkehøyskole!</w:t>
      </w:r>
      <w:r>
        <w:br/>
      </w:r>
      <w:r w:rsidRPr="002735D6">
        <w:rPr>
          <w:sz w:val="28"/>
          <w:szCs w:val="28"/>
        </w:rPr>
        <w:t xml:space="preserve">Som </w:t>
      </w:r>
      <w:r w:rsidR="00D80414">
        <w:rPr>
          <w:sz w:val="28"/>
          <w:szCs w:val="28"/>
        </w:rPr>
        <w:t>elev</w:t>
      </w:r>
      <w:r w:rsidRPr="002735D6">
        <w:rPr>
          <w:sz w:val="28"/>
          <w:szCs w:val="28"/>
        </w:rPr>
        <w:t xml:space="preserve"> vil du få muligheter til å utvikle egne ressurser og interesser sammen med andre i et fellesskap.</w:t>
      </w:r>
    </w:p>
    <w:p w14:paraId="6EEAC603" w14:textId="77777777" w:rsidR="002735D6" w:rsidRDefault="002735D6"/>
    <w:p w14:paraId="3FBB43C5" w14:textId="61B71D92" w:rsidR="003E7763" w:rsidRDefault="006C51CF">
      <w:r>
        <w:t>Forenklet dagfolkehøyskole skal være et pilotprosjekt på dagt</w:t>
      </w:r>
      <w:r w:rsidR="002515E4">
        <w:t>ilbud for</w:t>
      </w:r>
      <w:r>
        <w:t xml:space="preserve"> voksne</w:t>
      </w:r>
      <w:r w:rsidR="002515E4">
        <w:t xml:space="preserve"> med psykisk helse og/eller avhengighetsproblematikk</w:t>
      </w:r>
      <w:r>
        <w:t>, som gjerne vil øke trivsel i hverdagen og ha muligheten til å utvikle sine evner</w:t>
      </w:r>
      <w:r w:rsidR="005C3CB7">
        <w:t xml:space="preserve"> i en mer utradisjonell skole</w:t>
      </w:r>
      <w:r>
        <w:t xml:space="preserve">. </w:t>
      </w:r>
      <w:r w:rsidR="00487882">
        <w:t>Undervisningskonse</w:t>
      </w:r>
      <w:r w:rsidR="002515E4">
        <w:t>ptet</w:t>
      </w:r>
      <w:r w:rsidR="002735D6">
        <w:t xml:space="preserve"> vil vare i 3 måneder</w:t>
      </w:r>
      <w:r w:rsidR="002515E4">
        <w:t>, og det er gratis å delta</w:t>
      </w:r>
      <w:r w:rsidR="000B5CE4">
        <w:t>. O</w:t>
      </w:r>
      <w:r w:rsidR="002735D6">
        <w:t xml:space="preserve">ppstart </w:t>
      </w:r>
      <w:r w:rsidR="00CF0D56">
        <w:t>er i starten av februar</w:t>
      </w:r>
      <w:r w:rsidR="002735D6">
        <w:t xml:space="preserve"> 202</w:t>
      </w:r>
      <w:r w:rsidR="00F32A1C">
        <w:t>3</w:t>
      </w:r>
      <w:r w:rsidR="000B5CE4">
        <w:t xml:space="preserve"> og s</w:t>
      </w:r>
      <w:r w:rsidR="002735D6">
        <w:t>kolen vil være 2 da</w:t>
      </w:r>
      <w:r w:rsidR="000B5CE4">
        <w:t>ger i uken (mandag og torsdag). D</w:t>
      </w:r>
      <w:r w:rsidR="002735D6">
        <w:t xml:space="preserve">et vil være plass </w:t>
      </w:r>
      <w:proofErr w:type="gramStart"/>
      <w:r w:rsidR="002735D6">
        <w:t xml:space="preserve">til </w:t>
      </w:r>
      <w:r w:rsidR="00CF0D56">
        <w:t xml:space="preserve"> </w:t>
      </w:r>
      <w:proofErr w:type="spellStart"/>
      <w:r w:rsidR="00CF0D56">
        <w:t>ca</w:t>
      </w:r>
      <w:proofErr w:type="spellEnd"/>
      <w:proofErr w:type="gramEnd"/>
      <w:r w:rsidR="00CF0D56">
        <w:t xml:space="preserve"> </w:t>
      </w:r>
      <w:r w:rsidR="002735D6">
        <w:t>15 elever</w:t>
      </w:r>
      <w:r w:rsidR="000B5CE4">
        <w:t xml:space="preserve"> i dette prosjektet</w:t>
      </w:r>
      <w:r w:rsidR="002515E4">
        <w:t>.</w:t>
      </w:r>
      <w:r w:rsidR="00487882">
        <w:br/>
      </w:r>
      <w:r w:rsidR="00487882">
        <w:br/>
      </w:r>
      <w:r>
        <w:t xml:space="preserve">Hos oss tror </w:t>
      </w:r>
      <w:r w:rsidR="005A1AFA">
        <w:t xml:space="preserve">vi at det er mulig å oppleve bedring fra </w:t>
      </w:r>
      <w:r>
        <w:t xml:space="preserve">en </w:t>
      </w:r>
      <w:r w:rsidR="005A1AFA">
        <w:t>vanskelig livssituasjon</w:t>
      </w:r>
      <w:r>
        <w:t xml:space="preserve">. Vi ønsker å skape et tilbud som </w:t>
      </w:r>
      <w:r w:rsidR="000B5CE4">
        <w:t>med</w:t>
      </w:r>
      <w:r>
        <w:t xml:space="preserve"> undervisning og fellesskap vil medvirke til at man kan dyrke sine interesser, oppdage nye talenter, være kreativ og øke sin kunnskap i livet</w:t>
      </w:r>
      <w:r w:rsidR="002735D6">
        <w:t>.</w:t>
      </w:r>
      <w:r w:rsidR="000B5CE4">
        <w:t xml:space="preserve"> Vi ønsker å styrke deltakernes tro på egen livsmestring og tilby verktøy og erfaringer som skal trygge hver enkelt på seg selv og sine egne muligheter.</w:t>
      </w:r>
      <w:r w:rsidR="000B5CE4">
        <w:br/>
      </w:r>
      <w:r w:rsidR="002735D6">
        <w:br/>
        <w:t>E</w:t>
      </w:r>
      <w:r>
        <w:t>levene vil være med å utvikle tilbudet</w:t>
      </w:r>
      <w:r w:rsidR="002735D6">
        <w:t xml:space="preserve"> allerede i intervjuprosessen. </w:t>
      </w:r>
      <w:r w:rsidR="000B5CE4">
        <w:t>Vi</w:t>
      </w:r>
      <w:r>
        <w:t xml:space="preserve"> ønsker å gjennomgå og jobbe med tema som tilknytting, håp, identitet, mening og egenmobilisering. </w:t>
      </w:r>
      <w:r w:rsidR="00487882">
        <w:t xml:space="preserve">Vi </w:t>
      </w:r>
      <w:r w:rsidR="002735D6">
        <w:t>vil</w:t>
      </w:r>
      <w:r w:rsidR="00487882">
        <w:t xml:space="preserve"> gjennomgå noe teoretisk</w:t>
      </w:r>
      <w:r w:rsidR="002735D6">
        <w:t>,</w:t>
      </w:r>
      <w:r w:rsidR="00487882">
        <w:t xml:space="preserve"> så vel som praktiske og mer fysiske tema og oppgaver</w:t>
      </w:r>
      <w:r w:rsidR="000B5CE4">
        <w:t xml:space="preserve"> og utforske interesser sammen i en gruppe</w:t>
      </w:r>
      <w:r w:rsidR="00487882">
        <w:t>. Dette vil gi en mulighet til å utvikle egne ressurser i en trygg arena som skal gi rom for at alle f</w:t>
      </w:r>
      <w:r w:rsidR="00DB79E6">
        <w:t>o</w:t>
      </w:r>
      <w:r w:rsidR="00487882">
        <w:t xml:space="preserve">r et godt skoleforløp. </w:t>
      </w:r>
      <w:r w:rsidR="00170788">
        <w:t>Vi kommer til å legge til rette for at alle elevene d</w:t>
      </w:r>
      <w:r w:rsidR="00544E6B">
        <w:t>eltar på de samme aktivitetene.</w:t>
      </w:r>
      <w:r w:rsidR="00A758E8">
        <w:br/>
      </w:r>
      <w:r w:rsidR="00487882">
        <w:br/>
        <w:t xml:space="preserve">Vi er </w:t>
      </w:r>
      <w:r w:rsidR="005C3CB7">
        <w:t>IKKE</w:t>
      </w:r>
      <w:r w:rsidR="00487882">
        <w:t xml:space="preserve"> et behandlingsforløp og det forventes at elevene ønsker å jobbe </w:t>
      </w:r>
      <w:r w:rsidR="000D695D">
        <w:t xml:space="preserve">sammen med andre </w:t>
      </w:r>
      <w:r w:rsidR="00487882">
        <w:t xml:space="preserve">med sine </w:t>
      </w:r>
      <w:r w:rsidR="005C3CB7">
        <w:t xml:space="preserve">egne </w:t>
      </w:r>
      <w:r w:rsidR="00487882">
        <w:t xml:space="preserve">ressurser </w:t>
      </w:r>
      <w:r w:rsidR="000D695D">
        <w:t>i</w:t>
      </w:r>
      <w:r w:rsidR="00487882">
        <w:t xml:space="preserve"> fokus. Det vil være en mulighet til å jobbe med mestri</w:t>
      </w:r>
      <w:r w:rsidR="005C3CB7">
        <w:t>ng av eget liv og kan være en fin måte å utforske og utvikle egne kunnskaper og ressurser</w:t>
      </w:r>
      <w:r w:rsidR="000D695D">
        <w:t xml:space="preserve"> i et fellesskap</w:t>
      </w:r>
      <w:r w:rsidR="00487882">
        <w:t xml:space="preserve">. </w:t>
      </w:r>
      <w:r w:rsidR="00A758E8">
        <w:t>Man trenger ingen forkunnskaper eller kvalifikasjoner for å kunne delta, dette skal være et tilbud som kan passe for alle som er motivert til å utvikle og utforske egne ressurser og interesser. Vi vil lære å se verdiene i våre egne interesser så vel som bidra til å utvikle interesser og verdier i hverandre.</w:t>
      </w:r>
      <w:r w:rsidR="00A758E8">
        <w:br/>
      </w:r>
      <w:r w:rsidR="005C3CB7">
        <w:br/>
      </w:r>
      <w:r w:rsidR="00487882">
        <w:t xml:space="preserve">Målet ved skolen er at deltakerne skal sitte igjen med nytt perspektiv på egne </w:t>
      </w:r>
      <w:r w:rsidR="005C3CB7">
        <w:t xml:space="preserve">muligheter, </w:t>
      </w:r>
      <w:r w:rsidR="00487882">
        <w:t>ressurser</w:t>
      </w:r>
      <w:r w:rsidR="005C3CB7">
        <w:t>/ egenskaper</w:t>
      </w:r>
      <w:r w:rsidR="00487882">
        <w:t>, og et nettverk man kan jobbe videre med også etter at skolen er gjennomført. Fellesskap er et mål i seg selv, og det å se sin egen verdi</w:t>
      </w:r>
      <w:r w:rsidR="002735D6">
        <w:t xml:space="preserve"> og muligheter sammen med andre. </w:t>
      </w:r>
      <w:r w:rsidR="005C3CB7">
        <w:br/>
      </w:r>
      <w:r w:rsidR="005C3CB7">
        <w:br/>
        <w:t xml:space="preserve">Det forventes at alle møter opp hver dag, og ved gjennomført skoleløp vil man få et personlig diplom som bevis på at man har deltatt og bidratt under skoleforløpet. </w:t>
      </w:r>
      <w:r w:rsidR="005C3CB7">
        <w:br/>
      </w:r>
      <w:r w:rsidR="005C3CB7">
        <w:br/>
      </w:r>
      <w:r w:rsidR="005C3CB7">
        <w:br/>
      </w:r>
      <w:r w:rsidR="005C3CB7">
        <w:br/>
      </w:r>
      <w:r w:rsidR="00BA48BE">
        <w:t>Vedlagt s</w:t>
      </w:r>
      <w:r w:rsidR="005C3CB7">
        <w:t>øknad kan fylles ut og sendes direkte til Oda eller Jonathan.</w:t>
      </w:r>
      <w:r w:rsidR="005C3CB7">
        <w:br/>
        <w:t>Svar gjerne så detaljert og utfyllende som mulig på søknaden.</w:t>
      </w:r>
      <w:r>
        <w:br/>
      </w:r>
    </w:p>
    <w:sectPr w:rsidR="003E77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D751" w14:textId="77777777" w:rsidR="00392825" w:rsidRDefault="00392825" w:rsidP="002735D6">
      <w:pPr>
        <w:spacing w:after="0" w:line="240" w:lineRule="auto"/>
      </w:pPr>
      <w:r>
        <w:separator/>
      </w:r>
    </w:p>
  </w:endnote>
  <w:endnote w:type="continuationSeparator" w:id="0">
    <w:p w14:paraId="0DEE4B90" w14:textId="77777777" w:rsidR="00392825" w:rsidRDefault="00392825" w:rsidP="0027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E08" w14:textId="55D638BD" w:rsidR="00544E6B" w:rsidRDefault="00544E6B" w:rsidP="00544E6B">
    <w:pPr>
      <w:pStyle w:val="Bunntekst"/>
      <w:jc w:val="center"/>
    </w:pPr>
    <w:r>
      <w:t xml:space="preserve">Ved spørsmål ta kontakt med Oda eller Jonathan på </w:t>
    </w:r>
    <w:r>
      <w:br/>
    </w:r>
    <w:hyperlink r:id="rId1" w:history="1">
      <w:r w:rsidRPr="002C0BA6">
        <w:rPr>
          <w:rStyle w:val="Hyperkobling"/>
        </w:rPr>
        <w:t>oda.hoilund@hel.oslo.kommune.no</w:t>
      </w:r>
    </w:hyperlink>
    <w:r>
      <w:t xml:space="preserve"> og </w:t>
    </w:r>
    <w:hyperlink r:id="rId2" w:history="1">
      <w:r w:rsidRPr="002C0BA6">
        <w:rPr>
          <w:rStyle w:val="Hyperkobling"/>
        </w:rPr>
        <w:t>jonathan.hol@hel.oslo.kommune.no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ADD3" w14:textId="77777777" w:rsidR="00392825" w:rsidRDefault="00392825" w:rsidP="002735D6">
      <w:pPr>
        <w:spacing w:after="0" w:line="240" w:lineRule="auto"/>
      </w:pPr>
      <w:r>
        <w:separator/>
      </w:r>
    </w:p>
  </w:footnote>
  <w:footnote w:type="continuationSeparator" w:id="0">
    <w:p w14:paraId="60A37DBA" w14:textId="77777777" w:rsidR="00392825" w:rsidRDefault="00392825" w:rsidP="0027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11BF" w14:textId="1120A718" w:rsidR="00AB2909" w:rsidRDefault="00000000">
    <w:pPr>
      <w:pStyle w:val="Topptekst"/>
    </w:pPr>
    <w:r>
      <w:pict w14:anchorId="55A9B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51.75pt">
          <v:imagedata r:id="rId1" o:title="Oslo-logo-sort-RGB"/>
        </v:shape>
      </w:pict>
    </w:r>
    <w:r w:rsidR="00AB2909">
      <w:ptab w:relativeTo="margin" w:alignment="center" w:leader="none"/>
    </w:r>
  </w:p>
  <w:p w14:paraId="79676B11" w14:textId="4B440914" w:rsidR="00AB2909" w:rsidRDefault="00AB2909">
    <w:pPr>
      <w:pStyle w:val="Toppteks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E3"/>
    <w:rsid w:val="000B5CE4"/>
    <w:rsid w:val="000D695D"/>
    <w:rsid w:val="000F36D2"/>
    <w:rsid w:val="00170788"/>
    <w:rsid w:val="002515E4"/>
    <w:rsid w:val="002735D6"/>
    <w:rsid w:val="00392825"/>
    <w:rsid w:val="003E7763"/>
    <w:rsid w:val="00487882"/>
    <w:rsid w:val="00544E6B"/>
    <w:rsid w:val="005A1AFA"/>
    <w:rsid w:val="005C3CB7"/>
    <w:rsid w:val="006156EB"/>
    <w:rsid w:val="006C51CF"/>
    <w:rsid w:val="007C20AB"/>
    <w:rsid w:val="007E3A34"/>
    <w:rsid w:val="008A37B5"/>
    <w:rsid w:val="009043EE"/>
    <w:rsid w:val="0099234D"/>
    <w:rsid w:val="00A758E8"/>
    <w:rsid w:val="00AB2909"/>
    <w:rsid w:val="00B0210A"/>
    <w:rsid w:val="00BA48BE"/>
    <w:rsid w:val="00BE4BF2"/>
    <w:rsid w:val="00CE6534"/>
    <w:rsid w:val="00CF08E3"/>
    <w:rsid w:val="00CF0D56"/>
    <w:rsid w:val="00D80414"/>
    <w:rsid w:val="00DB79E6"/>
    <w:rsid w:val="00F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8D16"/>
  <w15:chartTrackingRefBased/>
  <w15:docId w15:val="{55721992-B5D4-4A13-BAE0-68966CE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35D6"/>
  </w:style>
  <w:style w:type="paragraph" w:styleId="Bunntekst">
    <w:name w:val="footer"/>
    <w:basedOn w:val="Normal"/>
    <w:link w:val="BunntekstTegn"/>
    <w:uiPriority w:val="99"/>
    <w:unhideWhenUsed/>
    <w:rsid w:val="0027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35D6"/>
  </w:style>
  <w:style w:type="character" w:styleId="Hyperkobling">
    <w:name w:val="Hyperlink"/>
    <w:basedOn w:val="Standardskriftforavsnitt"/>
    <w:uiPriority w:val="99"/>
    <w:unhideWhenUsed/>
    <w:rsid w:val="00544E6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nathan.hol@hel.oslo.kommune.no" TargetMode="External"/><Relationship Id="rId1" Type="http://schemas.openxmlformats.org/officeDocument/2006/relationships/hyperlink" Target="mailto:oda.hoilund@hel.oslo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C32B2A5062C4ABC758098841B9A7D" ma:contentTypeVersion="10" ma:contentTypeDescription="Create a new document." ma:contentTypeScope="" ma:versionID="6aa5920ac9d0102d9d97330ca3ffe836">
  <xsd:schema xmlns:xsd="http://www.w3.org/2001/XMLSchema" xmlns:xs="http://www.w3.org/2001/XMLSchema" xmlns:p="http://schemas.microsoft.com/office/2006/metadata/properties" xmlns:ns3="30355220-b561-420c-967c-1db2112c23d7" xmlns:ns4="d1c0aca9-5c85-45ab-9526-4cadcca7bbf9" targetNamespace="http://schemas.microsoft.com/office/2006/metadata/properties" ma:root="true" ma:fieldsID="b368da8adce12ca708dd5807b7a9340a" ns3:_="" ns4:_="">
    <xsd:import namespace="30355220-b561-420c-967c-1db2112c23d7"/>
    <xsd:import namespace="d1c0aca9-5c85-45ab-9526-4cadcca7b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220-b561-420c-967c-1db2112c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0aca9-5c85-45ab-9526-4cadcca7b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426F8-4F97-4BA9-AC55-F63D94173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BA9BD-B580-408A-8A60-2CBAC76A1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220-b561-420c-967c-1db2112c23d7"/>
    <ds:schemaRef ds:uri="d1c0aca9-5c85-45ab-9526-4cadcca7b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6B444-435D-483E-BCED-7548D1444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Hol</dc:creator>
  <cp:keywords/>
  <dc:description/>
  <cp:lastModifiedBy>Jonathan Hol</cp:lastModifiedBy>
  <cp:revision>2</cp:revision>
  <cp:lastPrinted>2022-10-20T10:39:00Z</cp:lastPrinted>
  <dcterms:created xsi:type="dcterms:W3CDTF">2022-12-08T09:20:00Z</dcterms:created>
  <dcterms:modified xsi:type="dcterms:W3CDTF">2022-12-08T09:20:00Z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2022-10-03T06:20:32Z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4e8d919b-72a9-4e5e-8257-22f4ad0d6a98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0x0101008E7C32B2A5062C4ABC758098841B9A7D</vt:lpwstr>
  </property>
</Properties>
</file>